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4A1E" w14:textId="4875B066" w:rsidR="00E76B25" w:rsidRDefault="009E2F51">
      <w:r>
        <w:rPr>
          <w:noProof/>
        </w:rPr>
        <w:drawing>
          <wp:anchor distT="0" distB="0" distL="114300" distR="114300" simplePos="0" relativeHeight="251663360" behindDoc="0" locked="0" layoutInCell="1" allowOverlap="1" wp14:anchorId="09DA5728" wp14:editId="6B5BBEF8">
            <wp:simplePos x="0" y="0"/>
            <wp:positionH relativeFrom="margin">
              <wp:posOffset>1997710</wp:posOffset>
            </wp:positionH>
            <wp:positionV relativeFrom="paragraph">
              <wp:posOffset>2253615</wp:posOffset>
            </wp:positionV>
            <wp:extent cx="1539240" cy="668200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ové mikroregion bystřicko 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66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63A8DFBE" wp14:editId="0CCDEBA7">
            <wp:simplePos x="0" y="0"/>
            <wp:positionH relativeFrom="column">
              <wp:posOffset>1719580</wp:posOffset>
            </wp:positionH>
            <wp:positionV relativeFrom="paragraph">
              <wp:posOffset>567055</wp:posOffset>
            </wp:positionV>
            <wp:extent cx="223393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67" y="21408"/>
                <wp:lineTo x="21367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663">
        <w:rPr>
          <w:noProof/>
        </w:rPr>
        <w:drawing>
          <wp:anchor distT="0" distB="0" distL="114300" distR="114300" simplePos="0" relativeHeight="251685888" behindDoc="0" locked="0" layoutInCell="1" allowOverlap="1" wp14:anchorId="5AFD9743" wp14:editId="5328C45C">
            <wp:simplePos x="0" y="0"/>
            <wp:positionH relativeFrom="column">
              <wp:posOffset>1733550</wp:posOffset>
            </wp:positionH>
            <wp:positionV relativeFrom="paragraph">
              <wp:posOffset>5394960</wp:posOffset>
            </wp:positionV>
            <wp:extent cx="1996440" cy="392430"/>
            <wp:effectExtent l="0" t="0" r="3810" b="7620"/>
            <wp:wrapThrough wrapText="bothSides">
              <wp:wrapPolygon edited="0">
                <wp:start x="412" y="0"/>
                <wp:lineTo x="0" y="3146"/>
                <wp:lineTo x="0" y="19922"/>
                <wp:lineTo x="824" y="20971"/>
                <wp:lineTo x="21023" y="20971"/>
                <wp:lineTo x="21435" y="20971"/>
                <wp:lineTo x="21435" y="2097"/>
                <wp:lineTo x="1443" y="0"/>
                <wp:lineTo x="412" y="0"/>
              </wp:wrapPolygon>
            </wp:wrapThrough>
            <wp:docPr id="14" name="Obrázek 14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, hodiny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663">
        <w:rPr>
          <w:noProof/>
        </w:rPr>
        <w:drawing>
          <wp:anchor distT="0" distB="0" distL="114300" distR="114300" simplePos="0" relativeHeight="251687936" behindDoc="0" locked="0" layoutInCell="1" allowOverlap="1" wp14:anchorId="5596663D" wp14:editId="74037246">
            <wp:simplePos x="0" y="0"/>
            <wp:positionH relativeFrom="column">
              <wp:posOffset>3838575</wp:posOffset>
            </wp:positionH>
            <wp:positionV relativeFrom="paragraph">
              <wp:posOffset>5257165</wp:posOffset>
            </wp:positionV>
            <wp:extent cx="2584450" cy="647700"/>
            <wp:effectExtent l="0" t="0" r="0" b="0"/>
            <wp:wrapThrough wrapText="bothSides">
              <wp:wrapPolygon edited="0">
                <wp:start x="13374" y="3176"/>
                <wp:lineTo x="2866" y="6353"/>
                <wp:lineTo x="2229" y="6988"/>
                <wp:lineTo x="2229" y="15247"/>
                <wp:lineTo x="7165" y="15882"/>
                <wp:lineTo x="17991" y="17153"/>
                <wp:lineTo x="18946" y="17153"/>
                <wp:lineTo x="19902" y="14612"/>
                <wp:lineTo x="20061" y="8259"/>
                <wp:lineTo x="17832" y="4447"/>
                <wp:lineTo x="14170" y="3176"/>
                <wp:lineTo x="13374" y="3176"/>
              </wp:wrapPolygon>
            </wp:wrapThrough>
            <wp:docPr id="13" name="Obrázek 13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663">
        <w:rPr>
          <w:noProof/>
        </w:rPr>
        <w:drawing>
          <wp:anchor distT="0" distB="0" distL="114300" distR="114300" simplePos="0" relativeHeight="251676672" behindDoc="0" locked="0" layoutInCell="1" allowOverlap="1" wp14:anchorId="56C11280" wp14:editId="18276F12">
            <wp:simplePos x="0" y="0"/>
            <wp:positionH relativeFrom="margin">
              <wp:posOffset>-252095</wp:posOffset>
            </wp:positionH>
            <wp:positionV relativeFrom="paragraph">
              <wp:posOffset>4586762</wp:posOffset>
            </wp:positionV>
            <wp:extent cx="2753848" cy="88392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éďa pusík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848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E5A">
        <w:rPr>
          <w:noProof/>
        </w:rPr>
        <w:drawing>
          <wp:anchor distT="0" distB="0" distL="114300" distR="114300" simplePos="0" relativeHeight="251657215" behindDoc="0" locked="0" layoutInCell="1" allowOverlap="1" wp14:anchorId="2C461331" wp14:editId="67C1BB23">
            <wp:simplePos x="0" y="0"/>
            <wp:positionH relativeFrom="column">
              <wp:posOffset>4022725</wp:posOffset>
            </wp:positionH>
            <wp:positionV relativeFrom="paragraph">
              <wp:posOffset>5821045</wp:posOffset>
            </wp:positionV>
            <wp:extent cx="2216150" cy="625475"/>
            <wp:effectExtent l="0" t="0" r="0" b="3175"/>
            <wp:wrapNone/>
            <wp:docPr id="4" name="Obrázek 4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unicko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625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A3E">
        <w:rPr>
          <w:noProof/>
        </w:rPr>
        <w:drawing>
          <wp:anchor distT="0" distB="0" distL="114300" distR="114300" simplePos="0" relativeHeight="251681792" behindDoc="1" locked="0" layoutInCell="1" allowOverlap="1" wp14:anchorId="709347B4" wp14:editId="383D9DB2">
            <wp:simplePos x="0" y="0"/>
            <wp:positionH relativeFrom="column">
              <wp:posOffset>6550025</wp:posOffset>
            </wp:positionH>
            <wp:positionV relativeFrom="paragraph">
              <wp:posOffset>5128895</wp:posOffset>
            </wp:positionV>
            <wp:extent cx="1762125" cy="792480"/>
            <wp:effectExtent l="38100" t="0" r="0" b="0"/>
            <wp:wrapTight wrapText="bothSides">
              <wp:wrapPolygon edited="0">
                <wp:start x="8666" y="393"/>
                <wp:lineTo x="-527" y="4893"/>
                <wp:lineTo x="683" y="11423"/>
                <wp:lineTo x="-329" y="15281"/>
                <wp:lineTo x="-178" y="18900"/>
                <wp:lineTo x="205" y="22471"/>
                <wp:lineTo x="2530" y="21993"/>
                <wp:lineTo x="10793" y="17684"/>
                <wp:lineTo x="21274" y="10312"/>
                <wp:lineTo x="20680" y="7306"/>
                <wp:lineTo x="20805" y="4673"/>
                <wp:lineTo x="17778" y="-440"/>
                <wp:lineTo x="13782" y="-660"/>
                <wp:lineTo x="8666" y="393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04" b="33770"/>
                    <a:stretch/>
                  </pic:blipFill>
                  <pic:spPr bwMode="auto">
                    <a:xfrm rot="317358">
                      <a:off x="0" y="0"/>
                      <a:ext cx="1762125" cy="79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A3E">
        <w:rPr>
          <w:noProof/>
        </w:rPr>
        <w:drawing>
          <wp:anchor distT="0" distB="0" distL="114300" distR="114300" simplePos="0" relativeHeight="251680768" behindDoc="0" locked="0" layoutInCell="1" allowOverlap="1" wp14:anchorId="7E891C57" wp14:editId="5B825BDE">
            <wp:simplePos x="0" y="0"/>
            <wp:positionH relativeFrom="column">
              <wp:posOffset>2254885</wp:posOffset>
            </wp:positionH>
            <wp:positionV relativeFrom="paragraph">
              <wp:posOffset>5930900</wp:posOffset>
            </wp:positionV>
            <wp:extent cx="1474470" cy="534035"/>
            <wp:effectExtent l="0" t="0" r="0" b="0"/>
            <wp:wrapNone/>
            <wp:docPr id="7" name="Obrázek 7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_junior_logotyp - od distributora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A3E">
        <w:rPr>
          <w:noProof/>
        </w:rPr>
        <w:drawing>
          <wp:anchor distT="0" distB="0" distL="114300" distR="114300" simplePos="0" relativeHeight="251678720" behindDoc="0" locked="0" layoutInCell="1" allowOverlap="1" wp14:anchorId="5A065ACF" wp14:editId="0A23BAAC">
            <wp:simplePos x="0" y="0"/>
            <wp:positionH relativeFrom="column">
              <wp:posOffset>-23495</wp:posOffset>
            </wp:positionH>
            <wp:positionV relativeFrom="paragraph">
              <wp:posOffset>5792470</wp:posOffset>
            </wp:positionV>
            <wp:extent cx="1896745" cy="655320"/>
            <wp:effectExtent l="0" t="0" r="8255" b="0"/>
            <wp:wrapNone/>
            <wp:docPr id="11" name="Obrázek 11" descr="Obsah obrázku interiér,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šikulka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83C">
        <w:rPr>
          <w:noProof/>
        </w:rPr>
        <w:drawing>
          <wp:anchor distT="0" distB="0" distL="114300" distR="114300" simplePos="0" relativeHeight="251670528" behindDoc="0" locked="0" layoutInCell="1" allowOverlap="1" wp14:anchorId="08D7201A" wp14:editId="01CACC0A">
            <wp:simplePos x="0" y="0"/>
            <wp:positionH relativeFrom="column">
              <wp:posOffset>6425843</wp:posOffset>
            </wp:positionH>
            <wp:positionV relativeFrom="paragraph">
              <wp:posOffset>5901690</wp:posOffset>
            </wp:positionV>
            <wp:extent cx="2085340" cy="469121"/>
            <wp:effectExtent l="0" t="0" r="0" b="762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MATERIDOUSK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469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25A" w:rsidRPr="00F24C45">
        <w:rPr>
          <w:rFonts w:ascii="Comic Sans MS" w:hAnsi="Comic Sans MS" w:cs="Arial"/>
          <w:b/>
          <w:noProof/>
          <w:color w:val="0000F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555332" wp14:editId="1ADCDB7D">
                <wp:simplePos x="0" y="0"/>
                <wp:positionH relativeFrom="column">
                  <wp:posOffset>5318125</wp:posOffset>
                </wp:positionH>
                <wp:positionV relativeFrom="paragraph">
                  <wp:posOffset>291465</wp:posOffset>
                </wp:positionV>
                <wp:extent cx="2543810" cy="765175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1088">
                          <a:off x="0" y="0"/>
                          <a:ext cx="254381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52CDE34D" w14:textId="77777777" w:rsidR="00293198" w:rsidRDefault="00F24C45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3198">
                              <w:rPr>
                                <w:rFonts w:ascii="Comic Sans MS" w:hAnsi="Comic Sans MS" w:cs="Arial"/>
                                <w:b/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 w:rsidR="00293198">
                              <w:rPr>
                                <w:rFonts w:ascii="Comic Sans MS" w:hAnsi="Comic Sans MS" w:cs="Arial"/>
                                <w:b/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YSTŘICKO </w:t>
                            </w:r>
                          </w:p>
                          <w:p w14:paraId="302941B9" w14:textId="3237C863" w:rsidR="00F24C45" w:rsidRPr="00293198" w:rsidRDefault="00293198" w:rsidP="002E025A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ČTE DĚTEM 202</w:t>
                            </w:r>
                            <w:r w:rsidR="004554FF">
                              <w:rPr>
                                <w:rFonts w:ascii="Comic Sans MS" w:hAnsi="Comic Sans MS" w:cs="Arial"/>
                                <w:b/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F24C45" w:rsidRPr="00293198">
                              <w:rPr>
                                <w:rFonts w:ascii="Comic Sans MS" w:hAnsi="Comic Sans MS" w:cs="Arial"/>
                                <w:b/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5533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18.75pt;margin-top:22.95pt;width:200.3pt;height:60.25pt;rotation:470863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" strokecolor="white [3212]">
                <v:textbox>
                  <w:txbxContent>
                    <w:p w14:paraId="52CDE34D" w14:textId="77777777" w:rsidR="00293198" w:rsidRDefault="00F24C45" w:rsidP="00F24C45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3198">
                        <w:rPr>
                          <w:rFonts w:ascii="Comic Sans MS" w:hAnsi="Comic Sans MS" w:cs="Arial"/>
                          <w:b/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  <w:r w:rsidR="00293198">
                        <w:rPr>
                          <w:rFonts w:ascii="Comic Sans MS" w:hAnsi="Comic Sans MS" w:cs="Arial"/>
                          <w:b/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YSTŘICKO </w:t>
                      </w:r>
                    </w:p>
                    <w:p w14:paraId="302941B9" w14:textId="3237C863" w:rsidR="00F24C45" w:rsidRPr="00293198" w:rsidRDefault="00293198" w:rsidP="002E025A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ČTE DĚTEM 202</w:t>
                      </w:r>
                      <w:r w:rsidR="004554FF">
                        <w:rPr>
                          <w:rFonts w:ascii="Comic Sans MS" w:hAnsi="Comic Sans MS" w:cs="Arial"/>
                          <w:b/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F24C45" w:rsidRPr="00293198">
                        <w:rPr>
                          <w:rFonts w:ascii="Comic Sans MS" w:hAnsi="Comic Sans MS" w:cs="Arial"/>
                          <w:b/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583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C8101A" wp14:editId="34BF87A8">
                <wp:simplePos x="0" y="0"/>
                <wp:positionH relativeFrom="column">
                  <wp:posOffset>4759324</wp:posOffset>
                </wp:positionH>
                <wp:positionV relativeFrom="paragraph">
                  <wp:posOffset>1231264</wp:posOffset>
                </wp:positionV>
                <wp:extent cx="3006725" cy="3238500"/>
                <wp:effectExtent l="76200" t="57150" r="79375" b="381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0664">
                          <a:off x="0" y="0"/>
                          <a:ext cx="30067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75C04C21" w14:textId="2D851EDD" w:rsidR="00F24C45" w:rsidRDefault="007C5B30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>Obec Lísek – MŠ Lísek, ZŠ Lísek</w:t>
                            </w:r>
                          </w:p>
                          <w:p w14:paraId="6A14ED78" w14:textId="77777777" w:rsidR="007C5B30" w:rsidRDefault="007C5B30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5609B8B" w14:textId="77777777" w:rsidR="003E3CF6" w:rsidRPr="00F24C45" w:rsidRDefault="003E3CF6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F67A513" w14:textId="19F10D9B" w:rsidR="007C5B30" w:rsidRPr="007C5B30" w:rsidRDefault="0085772F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C5B30"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F24C45"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C5B30"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F24C45"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4554FF"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7C5B30"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MŠ Lísek v</w:t>
                            </w:r>
                            <w:r w:rsid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 w:rsidR="007C5B30"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.00</w:t>
                            </w:r>
                            <w:r w:rsidR="007C5B30"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hod.</w:t>
                            </w:r>
                            <w:r w:rsidRPr="007C5B3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3586B2" w14:textId="45D8D240" w:rsidR="00F24C45" w:rsidRPr="00F24C45" w:rsidRDefault="007C5B30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čtení z knihy Josefa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Lady - Český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rok </w:t>
                            </w:r>
                            <w:r w:rsidR="00F24C45" w:rsidRPr="00F24C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7D4C7B" w14:textId="76F9B1DD" w:rsidR="00F24C45" w:rsidRPr="00F24C45" w:rsidRDefault="00F24C45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24C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čt</w:t>
                            </w:r>
                            <w:r w:rsidR="003E3C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 J. </w:t>
                            </w:r>
                            <w:proofErr w:type="spellStart"/>
                            <w:r w:rsidR="003E3C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Melílková</w:t>
                            </w:r>
                            <w:proofErr w:type="spellEnd"/>
                            <w:r w:rsidR="003E3C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L. </w:t>
                            </w:r>
                            <w:proofErr w:type="gramStart"/>
                            <w:r w:rsidR="003E3C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Kučerová - Divadl</w:t>
                            </w:r>
                            <w:r w:rsidR="008A46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="007C5B3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C5B3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</w:t>
                            </w:r>
                            <w:r w:rsidR="003E3C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ójo</w:t>
                            </w:r>
                            <w:proofErr w:type="spellEnd"/>
                            <w:r w:rsidRPr="00F24C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860EF9" w14:textId="77777777" w:rsidR="003E3CF6" w:rsidRDefault="003E3CF6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22C400A" w14:textId="660D1EDA" w:rsidR="00F24C45" w:rsidRPr="003E3CF6" w:rsidRDefault="003E3CF6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  <w:r w:rsidR="00F24C45"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F24C45"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5772F"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4554FF"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85772F"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Š</w:t>
                            </w:r>
                            <w:r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Lísek v </w:t>
                            </w:r>
                            <w:r w:rsidR="00F24C45"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6.00</w:t>
                            </w:r>
                            <w:r w:rsidR="00F24C45" w:rsidRPr="003E3C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hod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41D61B" w14:textId="77777777" w:rsidR="003E3CF6" w:rsidRDefault="003E3CF6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Autorské čtení Jana Opatřila</w:t>
                            </w:r>
                          </w:p>
                          <w:p w14:paraId="26A1B4E6" w14:textId="7298E821" w:rsidR="00F24C45" w:rsidRDefault="003E3CF6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z knížek Kapříka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Metlíka</w:t>
                            </w:r>
                            <w:proofErr w:type="spellEnd"/>
                          </w:p>
                          <w:p w14:paraId="0B82CD86" w14:textId="77777777" w:rsidR="003E3CF6" w:rsidRPr="00F24C45" w:rsidRDefault="003E3CF6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4A5995F" w14:textId="77777777" w:rsidR="00F24C45" w:rsidRPr="00F24C45" w:rsidRDefault="00F24C45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849439A" w14:textId="604A4D06" w:rsidR="00F24C45" w:rsidRPr="00F24C45" w:rsidRDefault="00F24C45" w:rsidP="00F24C4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F24C45">
                              <w:rPr>
                                <w:rFonts w:ascii="Comic Sans MS" w:hAnsi="Comic Sans MS"/>
                                <w:b/>
                                <w:color w:val="000080"/>
                                <w:sz w:val="18"/>
                                <w:szCs w:val="18"/>
                              </w:rPr>
                              <w:t>Přichystán je doprovodný program,</w:t>
                            </w:r>
                            <w:r w:rsidR="004C3225">
                              <w:rPr>
                                <w:rFonts w:ascii="Comic Sans MS" w:hAnsi="Comic Sans MS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4C45">
                              <w:rPr>
                                <w:rFonts w:ascii="Comic Sans MS" w:hAnsi="Comic Sans MS"/>
                                <w:b/>
                                <w:color w:val="000080"/>
                                <w:sz w:val="18"/>
                                <w:szCs w:val="18"/>
                              </w:rPr>
                              <w:t>dárečky pro děti a pohodová atmosféra.</w:t>
                            </w:r>
                          </w:p>
                          <w:p w14:paraId="7277B74F" w14:textId="2D90B2A9" w:rsidR="00F24C45" w:rsidRDefault="00F24C45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322D3CA" w14:textId="77777777" w:rsidR="008F583F" w:rsidRPr="009D281A" w:rsidRDefault="008F583F" w:rsidP="00F24C4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14:paraId="003EBC10" w14:textId="6F81C086" w:rsidR="00E76B25" w:rsidRPr="00E76B25" w:rsidRDefault="00E76B25" w:rsidP="00F24C4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101A" id="_x0000_s1027" type="#_x0000_t202" style="position:absolute;margin-left:374.75pt;margin-top:96.95pt;width:236.75pt;height:255pt;rotation:470400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" stroked="f">
                <v:textbox>
                  <w:txbxContent>
                    <w:p w14:paraId="75C04C21" w14:textId="2D851EDD" w:rsidR="00F24C45" w:rsidRDefault="007C5B30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>Obec Lísek – MŠ Lísek, ZŠ Lísek</w:t>
                      </w:r>
                    </w:p>
                    <w:p w14:paraId="6A14ED78" w14:textId="77777777" w:rsidR="007C5B30" w:rsidRDefault="007C5B30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65609B8B" w14:textId="77777777" w:rsidR="003E3CF6" w:rsidRPr="00F24C45" w:rsidRDefault="003E3CF6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F67A513" w14:textId="19F10D9B" w:rsidR="007C5B30" w:rsidRPr="007C5B30" w:rsidRDefault="0085772F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7C5B30"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F24C45"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="007C5B30"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F24C45"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202</w:t>
                      </w:r>
                      <w:r w:rsidR="004554FF"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="007C5B30"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MŠ Lísek v</w:t>
                      </w:r>
                      <w:r w:rsid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  <w:r w:rsidR="007C5B30"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10</w:t>
                      </w:r>
                      <w:r w:rsid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.00</w:t>
                      </w:r>
                      <w:r w:rsidR="007C5B30"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hod.</w:t>
                      </w:r>
                      <w:r w:rsidRPr="007C5B3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3586B2" w14:textId="45D8D240" w:rsidR="00F24C45" w:rsidRPr="00F24C45" w:rsidRDefault="007C5B30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čtení z knihy Josefa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Lady - Český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rok </w:t>
                      </w:r>
                      <w:r w:rsidR="00F24C45" w:rsidRPr="00F24C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7D4C7B" w14:textId="76F9B1DD" w:rsidR="00F24C45" w:rsidRPr="00F24C45" w:rsidRDefault="00F24C45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24C45">
                        <w:rPr>
                          <w:rFonts w:ascii="Comic Sans MS" w:hAnsi="Comic Sans MS"/>
                          <w:sz w:val="18"/>
                          <w:szCs w:val="18"/>
                        </w:rPr>
                        <w:t>čt</w:t>
                      </w:r>
                      <w:r w:rsidR="003E3CF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 J. </w:t>
                      </w:r>
                      <w:proofErr w:type="spellStart"/>
                      <w:r w:rsidR="003E3CF6">
                        <w:rPr>
                          <w:rFonts w:ascii="Comic Sans MS" w:hAnsi="Comic Sans MS"/>
                          <w:sz w:val="18"/>
                          <w:szCs w:val="18"/>
                        </w:rPr>
                        <w:t>Melílková</w:t>
                      </w:r>
                      <w:proofErr w:type="spellEnd"/>
                      <w:r w:rsidR="003E3CF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L. </w:t>
                      </w:r>
                      <w:proofErr w:type="gramStart"/>
                      <w:r w:rsidR="003E3CF6">
                        <w:rPr>
                          <w:rFonts w:ascii="Comic Sans MS" w:hAnsi="Comic Sans MS"/>
                          <w:sz w:val="18"/>
                          <w:szCs w:val="18"/>
                        </w:rPr>
                        <w:t>Kučerová - Divadl</w:t>
                      </w:r>
                      <w:r w:rsidR="008A462D">
                        <w:rPr>
                          <w:rFonts w:ascii="Comic Sans MS" w:hAnsi="Comic Sans MS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="007C5B3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C5B30">
                        <w:rPr>
                          <w:rFonts w:ascii="Comic Sans MS" w:hAnsi="Comic Sans MS"/>
                          <w:sz w:val="18"/>
                          <w:szCs w:val="18"/>
                        </w:rPr>
                        <w:t>J</w:t>
                      </w:r>
                      <w:r w:rsidR="003E3CF6">
                        <w:rPr>
                          <w:rFonts w:ascii="Comic Sans MS" w:hAnsi="Comic Sans MS"/>
                          <w:sz w:val="18"/>
                          <w:szCs w:val="18"/>
                        </w:rPr>
                        <w:t>ójo</w:t>
                      </w:r>
                      <w:proofErr w:type="spellEnd"/>
                      <w:r w:rsidRPr="00F24C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860EF9" w14:textId="77777777" w:rsidR="003E3CF6" w:rsidRDefault="003E3CF6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22C400A" w14:textId="660D1EDA" w:rsidR="00F24C45" w:rsidRPr="003E3CF6" w:rsidRDefault="003E3CF6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13</w:t>
                      </w:r>
                      <w:r w:rsidR="00F24C45"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F24C45"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="0085772F"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202</w:t>
                      </w:r>
                      <w:r w:rsidR="004554FF"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="0085772F"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Š</w:t>
                      </w:r>
                      <w:r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Lísek v </w:t>
                      </w:r>
                      <w:r w:rsidR="00F24C45"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6.00</w:t>
                      </w:r>
                      <w:r w:rsidR="00F24C45" w:rsidRPr="003E3C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hod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7241D61B" w14:textId="77777777" w:rsidR="003E3CF6" w:rsidRDefault="003E3CF6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Autorské čtení Jana Opatřila</w:t>
                      </w:r>
                    </w:p>
                    <w:p w14:paraId="26A1B4E6" w14:textId="7298E821" w:rsidR="00F24C45" w:rsidRDefault="003E3CF6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z knížek Kapříka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Metlíka</w:t>
                      </w:r>
                      <w:proofErr w:type="spellEnd"/>
                    </w:p>
                    <w:p w14:paraId="0B82CD86" w14:textId="77777777" w:rsidR="003E3CF6" w:rsidRPr="00F24C45" w:rsidRDefault="003E3CF6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4A5995F" w14:textId="77777777" w:rsidR="00F24C45" w:rsidRPr="00F24C45" w:rsidRDefault="00F24C45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849439A" w14:textId="604A4D06" w:rsidR="00F24C45" w:rsidRPr="00F24C45" w:rsidRDefault="00F24C45" w:rsidP="00F24C4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F24C45">
                        <w:rPr>
                          <w:rFonts w:ascii="Comic Sans MS" w:hAnsi="Comic Sans MS"/>
                          <w:b/>
                          <w:color w:val="000080"/>
                          <w:sz w:val="18"/>
                          <w:szCs w:val="18"/>
                        </w:rPr>
                        <w:t>Přichystán je doprovodný program,</w:t>
                      </w:r>
                      <w:r w:rsidR="004C3225">
                        <w:rPr>
                          <w:rFonts w:ascii="Comic Sans MS" w:hAnsi="Comic Sans MS"/>
                          <w:b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  <w:r w:rsidRPr="00F24C45">
                        <w:rPr>
                          <w:rFonts w:ascii="Comic Sans MS" w:hAnsi="Comic Sans MS"/>
                          <w:b/>
                          <w:color w:val="000080"/>
                          <w:sz w:val="18"/>
                          <w:szCs w:val="18"/>
                        </w:rPr>
                        <w:t>dárečky pro děti a pohodová atmosféra.</w:t>
                      </w:r>
                    </w:p>
                    <w:p w14:paraId="7277B74F" w14:textId="2D90B2A9" w:rsidR="00F24C45" w:rsidRDefault="00F24C45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322D3CA" w14:textId="77777777" w:rsidR="008F583F" w:rsidRPr="009D281A" w:rsidRDefault="008F583F" w:rsidP="00F24C4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14:paraId="003EBC10" w14:textId="6F81C086" w:rsidR="00E76B25" w:rsidRPr="00E76B25" w:rsidRDefault="00E76B25" w:rsidP="00F24C45">
                      <w:pPr>
                        <w:jc w:val="center"/>
                        <w:rPr>
                          <w:rFonts w:ascii="Georgia" w:hAnsi="Georgia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61B2">
        <w:rPr>
          <w:noProof/>
        </w:rPr>
        <w:drawing>
          <wp:anchor distT="0" distB="0" distL="114300" distR="114300" simplePos="0" relativeHeight="251658240" behindDoc="1" locked="0" layoutInCell="1" allowOverlap="1" wp14:anchorId="4419FEC8" wp14:editId="3DB8819A">
            <wp:simplePos x="0" y="0"/>
            <wp:positionH relativeFrom="margin">
              <wp:align>center</wp:align>
            </wp:positionH>
            <wp:positionV relativeFrom="paragraph">
              <wp:posOffset>-617855</wp:posOffset>
            </wp:positionV>
            <wp:extent cx="9013345" cy="60883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ČD čisté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345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6B25" w:rsidSect="00DE2548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25"/>
    <w:rsid w:val="000C6A3E"/>
    <w:rsid w:val="000F2E5A"/>
    <w:rsid w:val="00136F1B"/>
    <w:rsid w:val="00167C09"/>
    <w:rsid w:val="001D75ED"/>
    <w:rsid w:val="00293198"/>
    <w:rsid w:val="002E025A"/>
    <w:rsid w:val="002E6C8B"/>
    <w:rsid w:val="003109F8"/>
    <w:rsid w:val="0037412B"/>
    <w:rsid w:val="003E3CF6"/>
    <w:rsid w:val="00444D1C"/>
    <w:rsid w:val="004554FF"/>
    <w:rsid w:val="0049783C"/>
    <w:rsid w:val="004C3225"/>
    <w:rsid w:val="0055774E"/>
    <w:rsid w:val="005C61B2"/>
    <w:rsid w:val="007C5B30"/>
    <w:rsid w:val="0085772F"/>
    <w:rsid w:val="008A462D"/>
    <w:rsid w:val="008E644A"/>
    <w:rsid w:val="008F583F"/>
    <w:rsid w:val="009E2F51"/>
    <w:rsid w:val="00A957C6"/>
    <w:rsid w:val="00AA6DC4"/>
    <w:rsid w:val="00AE2663"/>
    <w:rsid w:val="00AF08AC"/>
    <w:rsid w:val="00AF355C"/>
    <w:rsid w:val="00DE2548"/>
    <w:rsid w:val="00E76B25"/>
    <w:rsid w:val="00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B066"/>
  <w15:chartTrackingRefBased/>
  <w15:docId w15:val="{97DFA36C-E6CD-4D67-937D-65A75CD7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Jana Soldánová</cp:lastModifiedBy>
  <cp:revision>3</cp:revision>
  <cp:lastPrinted>2018-12-10T12:34:00Z</cp:lastPrinted>
  <dcterms:created xsi:type="dcterms:W3CDTF">2024-02-27T13:37:00Z</dcterms:created>
  <dcterms:modified xsi:type="dcterms:W3CDTF">2024-03-01T12:03:00Z</dcterms:modified>
</cp:coreProperties>
</file>